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37A6">
        <w:t>20</w:t>
      </w:r>
      <w:r w:rsidR="00E716A7">
        <w:t xml:space="preserve"> августа</w:t>
      </w:r>
      <w:r>
        <w:t xml:space="preserve"> и в первой половине дня </w:t>
      </w:r>
      <w:r w:rsidR="005B37A6">
        <w:t>21</w:t>
      </w:r>
      <w:r>
        <w:t xml:space="preserve"> </w:t>
      </w:r>
      <w:r w:rsidR="00D03F3B">
        <w:t>августа</w:t>
      </w:r>
      <w:r>
        <w:t xml:space="preserve">, </w:t>
      </w:r>
      <w:r w:rsidR="00284FCA">
        <w:t>с</w:t>
      </w:r>
      <w:r w:rsidR="00CB7D17">
        <w:t xml:space="preserve">одержание в воздухе </w:t>
      </w:r>
      <w:r w:rsidR="00631EEE">
        <w:t xml:space="preserve">азота оксида, </w:t>
      </w:r>
      <w:r w:rsidR="00284FCA">
        <w:t xml:space="preserve">углерода оксида,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5B37A6">
        <w:rPr>
          <w:b/>
          <w:i/>
        </w:rPr>
        <w:t xml:space="preserve"> 20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B37A6">
        <w:rPr>
          <w:b/>
          <w:i/>
        </w:rPr>
        <w:t xml:space="preserve"> 21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Pr="00B85227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D6C70B" wp14:editId="7F9EB4F4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3666" w:rsidRPr="00CC3666">
        <w:t xml:space="preserve"> </w:t>
      </w:r>
      <w:r w:rsidR="00CC3666" w:rsidRPr="00B85227">
        <w:t xml:space="preserve">По данным непрерывных измерений, в воздухе </w:t>
      </w:r>
      <w:r w:rsidR="00CC3666">
        <w:t>Бреста</w:t>
      </w:r>
      <w:r w:rsidR="00CC3666" w:rsidRPr="00B85227">
        <w:t xml:space="preserve"> (</w:t>
      </w:r>
      <w:r w:rsidR="00CC3666">
        <w:t xml:space="preserve">в </w:t>
      </w:r>
      <w:r w:rsidR="00CC3666" w:rsidRPr="00B85227">
        <w:t>район</w:t>
      </w:r>
      <w:r w:rsidR="00CC3666">
        <w:t>е</w:t>
      </w:r>
      <w:r w:rsidR="00CC3666" w:rsidRPr="00B85227">
        <w:t xml:space="preserve"> ул. </w:t>
      </w:r>
      <w:proofErr w:type="gramStart"/>
      <w:r w:rsidR="00CC3666">
        <w:t>Северная</w:t>
      </w:r>
      <w:proofErr w:type="gramEnd"/>
      <w:r w:rsidR="00CC3666" w:rsidRPr="00B85227">
        <w:t xml:space="preserve">) зафиксировано превышение норматива </w:t>
      </w:r>
      <w:r w:rsidR="00CC3666">
        <w:t>ПДК</w:t>
      </w:r>
      <w:r w:rsidR="00CC3666" w:rsidRPr="00B85227">
        <w:t xml:space="preserve"> </w:t>
      </w:r>
      <w:r w:rsidR="00CC3666">
        <w:t>в 1,5</w:t>
      </w:r>
      <w:r w:rsidR="00CC3666">
        <w:t xml:space="preserve"> раза </w:t>
      </w:r>
      <w:r w:rsidR="00CC3666" w:rsidRPr="00B85227">
        <w:t>по твердым частицам фракции размером до 10 микрон</w:t>
      </w:r>
      <w:r w:rsidR="00CC3666">
        <w:t xml:space="preserve"> (далее – ТЧ10)</w:t>
      </w:r>
      <w:r w:rsidR="00CC3666" w:rsidRPr="00B85227">
        <w:t xml:space="preserve">. Среднесуточные концентрации </w:t>
      </w:r>
      <w:r w:rsidR="00CC3666">
        <w:t xml:space="preserve">ТЧ10 </w:t>
      </w:r>
      <w:r w:rsidR="00CC3666" w:rsidRPr="00B85227">
        <w:t xml:space="preserve">в воздухе </w:t>
      </w:r>
      <w:r w:rsidR="00CC3666">
        <w:t>Минска</w:t>
      </w:r>
      <w:r w:rsidR="00CC3666">
        <w:t>,</w:t>
      </w:r>
      <w:r w:rsidR="00CC3666">
        <w:t xml:space="preserve"> Могилева, </w:t>
      </w:r>
      <w:r w:rsidR="00CC3666">
        <w:t xml:space="preserve">Новополоцка, Полоцка, на станции фонового мониторинга в Березинском заповеднике, </w:t>
      </w:r>
      <w:r w:rsidR="00CC3666">
        <w:t>Витебска</w:t>
      </w:r>
      <w:r w:rsidR="00CC3666">
        <w:t xml:space="preserve"> и Жлобина </w:t>
      </w:r>
      <w:r w:rsidR="00CC3666" w:rsidRPr="00B85227">
        <w:t>варьировались в диапазоне 0,</w:t>
      </w:r>
      <w:r w:rsidR="00CC3666">
        <w:t xml:space="preserve">1 - </w:t>
      </w:r>
      <w:r w:rsidR="00CC3666" w:rsidRPr="00B85227">
        <w:t>0,</w:t>
      </w:r>
      <w:r w:rsidR="00CC3666">
        <w:t>5</w:t>
      </w:r>
      <w:r w:rsidR="00CC3666" w:rsidRPr="00B85227">
        <w:t xml:space="preserve"> ПДК. </w:t>
      </w:r>
    </w:p>
    <w:p w:rsidR="009912FF" w:rsidRDefault="009912FF" w:rsidP="00CC366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CC3666">
        <w:t>составляла 0,9</w:t>
      </w:r>
      <w:r w:rsidR="000B70CC">
        <w:t xml:space="preserve"> </w:t>
      </w:r>
      <w:r>
        <w:t xml:space="preserve">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0B70CC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2128AE2" wp14:editId="2C66ED80">
            <wp:simplePos x="0" y="0"/>
            <wp:positionH relativeFrom="column">
              <wp:posOffset>-6709</wp:posOffset>
            </wp:positionH>
            <wp:positionV relativeFrom="paragraph">
              <wp:posOffset>317224</wp:posOffset>
            </wp:positionV>
            <wp:extent cx="6058894" cy="45004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B37A6">
        <w:rPr>
          <w:b/>
          <w:i/>
        </w:rPr>
        <w:t>20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20.08.24 01:00</c:v>
                </c:pt>
                <c:pt idx="1">
                  <c:v>20.08.24 02:00</c:v>
                </c:pt>
                <c:pt idx="2">
                  <c:v>20.08.24 03:00</c:v>
                </c:pt>
                <c:pt idx="3">
                  <c:v>20.08.24 04:00</c:v>
                </c:pt>
                <c:pt idx="4">
                  <c:v>20.08.24 05:00</c:v>
                </c:pt>
                <c:pt idx="5">
                  <c:v>20.08.24 06:00</c:v>
                </c:pt>
                <c:pt idx="6">
                  <c:v>20.08.24 07:00</c:v>
                </c:pt>
                <c:pt idx="7">
                  <c:v>20.08.24 08:00</c:v>
                </c:pt>
                <c:pt idx="8">
                  <c:v>20.08.24 09:00</c:v>
                </c:pt>
                <c:pt idx="9">
                  <c:v>20.08.24 10:00</c:v>
                </c:pt>
                <c:pt idx="10">
                  <c:v>20.08.24 11:00</c:v>
                </c:pt>
                <c:pt idx="11">
                  <c:v>20.08.24 12:00</c:v>
                </c:pt>
                <c:pt idx="12">
                  <c:v>20.08.24 13:00</c:v>
                </c:pt>
                <c:pt idx="13">
                  <c:v>20.08.24 14:00</c:v>
                </c:pt>
                <c:pt idx="14">
                  <c:v>20.08.24 15:00</c:v>
                </c:pt>
                <c:pt idx="15">
                  <c:v>20.08.24 16:00</c:v>
                </c:pt>
                <c:pt idx="16">
                  <c:v>20.08.24 17:00</c:v>
                </c:pt>
                <c:pt idx="17">
                  <c:v>20.08.24 18:00</c:v>
                </c:pt>
                <c:pt idx="18">
                  <c:v>20.08.24 19:00</c:v>
                </c:pt>
                <c:pt idx="19">
                  <c:v>20.08.24 20:00</c:v>
                </c:pt>
                <c:pt idx="20">
                  <c:v>20.08.24 21:00</c:v>
                </c:pt>
                <c:pt idx="21">
                  <c:v>20.08.24 22:00</c:v>
                </c:pt>
                <c:pt idx="22">
                  <c:v>20.08.24 23:00</c:v>
                </c:pt>
                <c:pt idx="23">
                  <c:v>21.08.24 00:00</c:v>
                </c:pt>
                <c:pt idx="24">
                  <c:v>21.08.24 01:00</c:v>
                </c:pt>
                <c:pt idx="25">
                  <c:v>21.08.24 02:00</c:v>
                </c:pt>
                <c:pt idx="26">
                  <c:v>21.08.24 03:00</c:v>
                </c:pt>
                <c:pt idx="27">
                  <c:v>21.08.24 04:00</c:v>
                </c:pt>
                <c:pt idx="28">
                  <c:v>21.08.24 05:00</c:v>
                </c:pt>
                <c:pt idx="29">
                  <c:v>21.08.24 07:00</c:v>
                </c:pt>
                <c:pt idx="30">
                  <c:v>21.08.24 08:00</c:v>
                </c:pt>
                <c:pt idx="31">
                  <c:v>21.08.24 09:00</c:v>
                </c:pt>
                <c:pt idx="32">
                  <c:v>21.08.24 10:00</c:v>
                </c:pt>
                <c:pt idx="33">
                  <c:v>21.08.24 11:00</c:v>
                </c:pt>
                <c:pt idx="34">
                  <c:v>21.08.24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0.71218749999999997</c:v>
                </c:pt>
                <c:pt idx="1">
                  <c:v>0.47831250000000003</c:v>
                </c:pt>
                <c:pt idx="2">
                  <c:v>0.44506249999999997</c:v>
                </c:pt>
                <c:pt idx="3">
                  <c:v>0.37812499999999999</c:v>
                </c:pt>
                <c:pt idx="4">
                  <c:v>0.3550625</c:v>
                </c:pt>
                <c:pt idx="5">
                  <c:v>0.32831250000000001</c:v>
                </c:pt>
                <c:pt idx="6">
                  <c:v>0.27506249999999999</c:v>
                </c:pt>
                <c:pt idx="7">
                  <c:v>0.25568749999999996</c:v>
                </c:pt>
                <c:pt idx="8">
                  <c:v>0.31031249999999999</c:v>
                </c:pt>
                <c:pt idx="9">
                  <c:v>0.31324999999999997</c:v>
                </c:pt>
                <c:pt idx="10">
                  <c:v>0.33399999999999996</c:v>
                </c:pt>
                <c:pt idx="11">
                  <c:v>0.46174999999999999</c:v>
                </c:pt>
                <c:pt idx="12">
                  <c:v>0.52556250000000004</c:v>
                </c:pt>
                <c:pt idx="13">
                  <c:v>0.55025000000000002</c:v>
                </c:pt>
                <c:pt idx="14">
                  <c:v>0.46668750000000003</c:v>
                </c:pt>
                <c:pt idx="15">
                  <c:v>0.48256249999999995</c:v>
                </c:pt>
                <c:pt idx="16">
                  <c:v>0.47450000000000003</c:v>
                </c:pt>
                <c:pt idx="17">
                  <c:v>0.42325000000000002</c:v>
                </c:pt>
                <c:pt idx="18">
                  <c:v>0.42987500000000001</c:v>
                </c:pt>
                <c:pt idx="19">
                  <c:v>0.355375</c:v>
                </c:pt>
                <c:pt idx="20">
                  <c:v>0.32006250000000003</c:v>
                </c:pt>
                <c:pt idx="21">
                  <c:v>0.32999999999999996</c:v>
                </c:pt>
                <c:pt idx="22">
                  <c:v>0.32056249999999997</c:v>
                </c:pt>
                <c:pt idx="23">
                  <c:v>0.30706250000000002</c:v>
                </c:pt>
                <c:pt idx="24">
                  <c:v>0.3056875</c:v>
                </c:pt>
                <c:pt idx="25">
                  <c:v>0.3061875</c:v>
                </c:pt>
                <c:pt idx="26">
                  <c:v>0.27906249999999999</c:v>
                </c:pt>
                <c:pt idx="27">
                  <c:v>0.2915625</c:v>
                </c:pt>
                <c:pt idx="28">
                  <c:v>0.29493749999999996</c:v>
                </c:pt>
                <c:pt idx="29">
                  <c:v>0.25750000000000001</c:v>
                </c:pt>
                <c:pt idx="30">
                  <c:v>0.21212499999999998</c:v>
                </c:pt>
                <c:pt idx="31">
                  <c:v>0.238125</c:v>
                </c:pt>
                <c:pt idx="32">
                  <c:v>0.25337500000000002</c:v>
                </c:pt>
                <c:pt idx="33">
                  <c:v>0.42093749999999996</c:v>
                </c:pt>
                <c:pt idx="34">
                  <c:v>0.87643749999999998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20.08.24 01:00</c:v>
                </c:pt>
                <c:pt idx="1">
                  <c:v>20.08.24 02:00</c:v>
                </c:pt>
                <c:pt idx="2">
                  <c:v>20.08.24 03:00</c:v>
                </c:pt>
                <c:pt idx="3">
                  <c:v>20.08.24 04:00</c:v>
                </c:pt>
                <c:pt idx="4">
                  <c:v>20.08.24 05:00</c:v>
                </c:pt>
                <c:pt idx="5">
                  <c:v>20.08.24 06:00</c:v>
                </c:pt>
                <c:pt idx="6">
                  <c:v>20.08.24 07:00</c:v>
                </c:pt>
                <c:pt idx="7">
                  <c:v>20.08.24 08:00</c:v>
                </c:pt>
                <c:pt idx="8">
                  <c:v>20.08.24 09:00</c:v>
                </c:pt>
                <c:pt idx="9">
                  <c:v>20.08.24 10:00</c:v>
                </c:pt>
                <c:pt idx="10">
                  <c:v>20.08.24 11:00</c:v>
                </c:pt>
                <c:pt idx="11">
                  <c:v>20.08.24 12:00</c:v>
                </c:pt>
                <c:pt idx="12">
                  <c:v>20.08.24 13:00</c:v>
                </c:pt>
                <c:pt idx="13">
                  <c:v>20.08.24 14:00</c:v>
                </c:pt>
                <c:pt idx="14">
                  <c:v>20.08.24 15:00</c:v>
                </c:pt>
                <c:pt idx="15">
                  <c:v>20.08.24 16:00</c:v>
                </c:pt>
                <c:pt idx="16">
                  <c:v>20.08.24 17:00</c:v>
                </c:pt>
                <c:pt idx="17">
                  <c:v>20.08.24 18:00</c:v>
                </c:pt>
                <c:pt idx="18">
                  <c:v>20.08.24 19:00</c:v>
                </c:pt>
                <c:pt idx="19">
                  <c:v>20.08.24 20:00</c:v>
                </c:pt>
                <c:pt idx="20">
                  <c:v>20.08.24 21:00</c:v>
                </c:pt>
                <c:pt idx="21">
                  <c:v>20.08.24 22:00</c:v>
                </c:pt>
                <c:pt idx="22">
                  <c:v>20.08.24 23:00</c:v>
                </c:pt>
                <c:pt idx="23">
                  <c:v>21.08.24 00:00</c:v>
                </c:pt>
                <c:pt idx="24">
                  <c:v>21.08.24 01:00</c:v>
                </c:pt>
                <c:pt idx="25">
                  <c:v>21.08.24 02:00</c:v>
                </c:pt>
                <c:pt idx="26">
                  <c:v>21.08.24 03:00</c:v>
                </c:pt>
                <c:pt idx="27">
                  <c:v>21.08.24 04:00</c:v>
                </c:pt>
                <c:pt idx="28">
                  <c:v>21.08.24 05:00</c:v>
                </c:pt>
                <c:pt idx="29">
                  <c:v>21.08.24 07:00</c:v>
                </c:pt>
                <c:pt idx="30">
                  <c:v>21.08.24 08:00</c:v>
                </c:pt>
                <c:pt idx="31">
                  <c:v>21.08.24 09:00</c:v>
                </c:pt>
                <c:pt idx="32">
                  <c:v>21.08.24 10:00</c:v>
                </c:pt>
                <c:pt idx="33">
                  <c:v>21.08.24 11:00</c:v>
                </c:pt>
                <c:pt idx="34">
                  <c:v>21.08.24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4.1829999999999999E-2</c:v>
                </c:pt>
                <c:pt idx="1">
                  <c:v>3.7064E-2</c:v>
                </c:pt>
                <c:pt idx="2">
                  <c:v>3.6220000000000002E-2</c:v>
                </c:pt>
                <c:pt idx="3">
                  <c:v>3.7449999999999997E-2</c:v>
                </c:pt>
                <c:pt idx="4">
                  <c:v>3.7260000000000001E-2</c:v>
                </c:pt>
                <c:pt idx="5">
                  <c:v>3.7744E-2</c:v>
                </c:pt>
                <c:pt idx="6">
                  <c:v>4.2245999999999999E-2</c:v>
                </c:pt>
                <c:pt idx="7">
                  <c:v>5.0164E-2</c:v>
                </c:pt>
                <c:pt idx="8">
                  <c:v>5.3865999999999997E-2</c:v>
                </c:pt>
                <c:pt idx="9">
                  <c:v>5.2379999999999996E-2</c:v>
                </c:pt>
                <c:pt idx="10">
                  <c:v>5.1575999999999997E-2</c:v>
                </c:pt>
                <c:pt idx="11">
                  <c:v>5.2755999999999997E-2</c:v>
                </c:pt>
                <c:pt idx="12">
                  <c:v>4.9914E-2</c:v>
                </c:pt>
                <c:pt idx="13">
                  <c:v>4.2613999999999999E-2</c:v>
                </c:pt>
                <c:pt idx="14">
                  <c:v>4.3296000000000001E-2</c:v>
                </c:pt>
                <c:pt idx="15">
                  <c:v>4.6730000000000001E-2</c:v>
                </c:pt>
                <c:pt idx="16">
                  <c:v>4.5774000000000002E-2</c:v>
                </c:pt>
                <c:pt idx="17">
                  <c:v>4.6336000000000002E-2</c:v>
                </c:pt>
                <c:pt idx="18">
                  <c:v>4.6665999999999999E-2</c:v>
                </c:pt>
                <c:pt idx="19">
                  <c:v>4.8863999999999998E-2</c:v>
                </c:pt>
                <c:pt idx="20">
                  <c:v>4.7136000000000004E-2</c:v>
                </c:pt>
                <c:pt idx="21">
                  <c:v>4.4420000000000001E-2</c:v>
                </c:pt>
                <c:pt idx="22">
                  <c:v>4.3089999999999996E-2</c:v>
                </c:pt>
                <c:pt idx="23">
                  <c:v>4.1119999999999997E-2</c:v>
                </c:pt>
                <c:pt idx="24">
                  <c:v>4.1563999999999997E-2</c:v>
                </c:pt>
                <c:pt idx="25">
                  <c:v>4.0579999999999998E-2</c:v>
                </c:pt>
                <c:pt idx="26">
                  <c:v>4.0244000000000002E-2</c:v>
                </c:pt>
                <c:pt idx="27">
                  <c:v>3.8800000000000001E-2</c:v>
                </c:pt>
                <c:pt idx="28">
                  <c:v>3.7645999999999999E-2</c:v>
                </c:pt>
                <c:pt idx="29">
                  <c:v>5.4370000000000002E-2</c:v>
                </c:pt>
                <c:pt idx="30">
                  <c:v>8.4544000000000008E-2</c:v>
                </c:pt>
                <c:pt idx="31">
                  <c:v>5.8653999999999998E-2</c:v>
                </c:pt>
                <c:pt idx="32">
                  <c:v>6.0510000000000001E-2</c:v>
                </c:pt>
                <c:pt idx="33">
                  <c:v>5.5765999999999996E-2</c:v>
                </c:pt>
                <c:pt idx="34">
                  <c:v>4.8904000000000003E-2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20.08.24 01:00</c:v>
                </c:pt>
                <c:pt idx="1">
                  <c:v>20.08.24 02:00</c:v>
                </c:pt>
                <c:pt idx="2">
                  <c:v>20.08.24 03:00</c:v>
                </c:pt>
                <c:pt idx="3">
                  <c:v>20.08.24 04:00</c:v>
                </c:pt>
                <c:pt idx="4">
                  <c:v>20.08.24 05:00</c:v>
                </c:pt>
                <c:pt idx="5">
                  <c:v>20.08.24 06:00</c:v>
                </c:pt>
                <c:pt idx="6">
                  <c:v>20.08.24 07:00</c:v>
                </c:pt>
                <c:pt idx="7">
                  <c:v>20.08.24 08:00</c:v>
                </c:pt>
                <c:pt idx="8">
                  <c:v>20.08.24 09:00</c:v>
                </c:pt>
                <c:pt idx="9">
                  <c:v>20.08.24 10:00</c:v>
                </c:pt>
                <c:pt idx="10">
                  <c:v>20.08.24 11:00</c:v>
                </c:pt>
                <c:pt idx="11">
                  <c:v>20.08.24 12:00</c:v>
                </c:pt>
                <c:pt idx="12">
                  <c:v>20.08.24 13:00</c:v>
                </c:pt>
                <c:pt idx="13">
                  <c:v>20.08.24 14:00</c:v>
                </c:pt>
                <c:pt idx="14">
                  <c:v>20.08.24 15:00</c:v>
                </c:pt>
                <c:pt idx="15">
                  <c:v>20.08.24 16:00</c:v>
                </c:pt>
                <c:pt idx="16">
                  <c:v>20.08.24 17:00</c:v>
                </c:pt>
                <c:pt idx="17">
                  <c:v>20.08.24 18:00</c:v>
                </c:pt>
                <c:pt idx="18">
                  <c:v>20.08.24 19:00</c:v>
                </c:pt>
                <c:pt idx="19">
                  <c:v>20.08.24 20:00</c:v>
                </c:pt>
                <c:pt idx="20">
                  <c:v>20.08.24 21:00</c:v>
                </c:pt>
                <c:pt idx="21">
                  <c:v>20.08.24 22:00</c:v>
                </c:pt>
                <c:pt idx="22">
                  <c:v>20.08.24 23:00</c:v>
                </c:pt>
                <c:pt idx="23">
                  <c:v>21.08.24 00:00</c:v>
                </c:pt>
                <c:pt idx="24">
                  <c:v>21.08.24 01:00</c:v>
                </c:pt>
                <c:pt idx="25">
                  <c:v>21.08.24 02:00</c:v>
                </c:pt>
                <c:pt idx="26">
                  <c:v>21.08.24 03:00</c:v>
                </c:pt>
                <c:pt idx="27">
                  <c:v>21.08.24 04:00</c:v>
                </c:pt>
                <c:pt idx="28">
                  <c:v>21.08.24 05:00</c:v>
                </c:pt>
                <c:pt idx="29">
                  <c:v>21.08.24 07:00</c:v>
                </c:pt>
                <c:pt idx="30">
                  <c:v>21.08.24 08:00</c:v>
                </c:pt>
                <c:pt idx="31">
                  <c:v>21.08.24 09:00</c:v>
                </c:pt>
                <c:pt idx="32">
                  <c:v>21.08.24 10:00</c:v>
                </c:pt>
                <c:pt idx="33">
                  <c:v>21.08.24 11:00</c:v>
                </c:pt>
                <c:pt idx="34">
                  <c:v>21.08.24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2.7399999999999997E-2</c:v>
                </c:pt>
                <c:pt idx="1">
                  <c:v>2.7539999999999999E-2</c:v>
                </c:pt>
                <c:pt idx="2">
                  <c:v>2.784E-2</c:v>
                </c:pt>
                <c:pt idx="3">
                  <c:v>2.7660000000000001E-2</c:v>
                </c:pt>
                <c:pt idx="4">
                  <c:v>2.7620000000000002E-2</c:v>
                </c:pt>
                <c:pt idx="5">
                  <c:v>2.7719999999999998E-2</c:v>
                </c:pt>
                <c:pt idx="6">
                  <c:v>2.7539999999999999E-2</c:v>
                </c:pt>
                <c:pt idx="7">
                  <c:v>2.8079999999999997E-2</c:v>
                </c:pt>
                <c:pt idx="8">
                  <c:v>2.8120000000000003E-2</c:v>
                </c:pt>
                <c:pt idx="9">
                  <c:v>2.8160000000000001E-2</c:v>
                </c:pt>
                <c:pt idx="10">
                  <c:v>2.7859999999999999E-2</c:v>
                </c:pt>
                <c:pt idx="11">
                  <c:v>2.836E-2</c:v>
                </c:pt>
                <c:pt idx="12">
                  <c:v>2.8239999999999998E-2</c:v>
                </c:pt>
                <c:pt idx="13">
                  <c:v>2.7739999999999997E-2</c:v>
                </c:pt>
                <c:pt idx="14">
                  <c:v>2.8300000000000002E-2</c:v>
                </c:pt>
                <c:pt idx="15">
                  <c:v>2.836E-2</c:v>
                </c:pt>
                <c:pt idx="16">
                  <c:v>2.8239999999999998E-2</c:v>
                </c:pt>
                <c:pt idx="17">
                  <c:v>2.8199999999999999E-2</c:v>
                </c:pt>
                <c:pt idx="18">
                  <c:v>2.802E-2</c:v>
                </c:pt>
                <c:pt idx="19">
                  <c:v>2.818E-2</c:v>
                </c:pt>
                <c:pt idx="20">
                  <c:v>2.8379999999999999E-2</c:v>
                </c:pt>
                <c:pt idx="21">
                  <c:v>2.8379999999999999E-2</c:v>
                </c:pt>
                <c:pt idx="22">
                  <c:v>2.8199999999999999E-2</c:v>
                </c:pt>
                <c:pt idx="23">
                  <c:v>2.836E-2</c:v>
                </c:pt>
                <c:pt idx="24">
                  <c:v>2.8059999999999998E-2</c:v>
                </c:pt>
                <c:pt idx="25">
                  <c:v>2.8199999999999999E-2</c:v>
                </c:pt>
                <c:pt idx="26">
                  <c:v>2.8239999999999998E-2</c:v>
                </c:pt>
                <c:pt idx="27">
                  <c:v>2.81E-2</c:v>
                </c:pt>
                <c:pt idx="28">
                  <c:v>2.8199999999999999E-2</c:v>
                </c:pt>
                <c:pt idx="29">
                  <c:v>2.8219999999999999E-2</c:v>
                </c:pt>
                <c:pt idx="30">
                  <c:v>2.826E-2</c:v>
                </c:pt>
                <c:pt idx="31">
                  <c:v>2.8160000000000001E-2</c:v>
                </c:pt>
                <c:pt idx="32">
                  <c:v>2.818E-2</c:v>
                </c:pt>
                <c:pt idx="33">
                  <c:v>2.8199999999999999E-2</c:v>
                </c:pt>
                <c:pt idx="34">
                  <c:v>2.7879999999999999E-2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983488"/>
        <c:axId val="73985024"/>
      </c:lineChart>
      <c:catAx>
        <c:axId val="7398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85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985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83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63008"/>
        <c:axId val="73964544"/>
      </c:barChart>
      <c:catAx>
        <c:axId val="7396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73964544"/>
        <c:crosses val="autoZero"/>
        <c:auto val="1"/>
        <c:lblAlgn val="ctr"/>
        <c:lblOffset val="100"/>
        <c:noMultiLvlLbl val="0"/>
      </c:catAx>
      <c:valAx>
        <c:axId val="73964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145268096784662"/>
          <c:h val="0.962679632515768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E674F6-1447-4D5F-B851-13413247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2024-08-21T09:19:00Z</dcterms:created>
  <dcterms:modified xsi:type="dcterms:W3CDTF">2024-08-21T09:28:00Z</dcterms:modified>
</cp:coreProperties>
</file>