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61AD8">
        <w:t>1</w:t>
      </w:r>
      <w:r w:rsidR="0070069E">
        <w:t>5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C41149">
        <w:t>1</w:t>
      </w:r>
      <w:r w:rsidR="0070069E">
        <w:t>6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911214">
        <w:t>азота оксида</w:t>
      </w:r>
      <w:r w:rsidR="0070069E">
        <w:t>,</w:t>
      </w:r>
      <w:r w:rsidR="00911214">
        <w:t xml:space="preserve"> </w:t>
      </w:r>
      <w:r w:rsidR="0070069E">
        <w:t xml:space="preserve">азота </w:t>
      </w:r>
      <w:r w:rsidR="0070069E">
        <w:t>диоксида и</w:t>
      </w:r>
      <w:r w:rsidR="0070069E">
        <w:t xml:space="preserve"> </w:t>
      </w:r>
      <w:r w:rsidR="0070069E">
        <w:t>углерода оксида</w:t>
      </w:r>
      <w:r w:rsidR="0070069E">
        <w:t xml:space="preserve"> </w:t>
      </w:r>
      <w:r w:rsidR="00911214">
        <w:t>составляла</w:t>
      </w:r>
      <w:r w:rsidR="00F56D1F">
        <w:t xml:space="preserve"> 0,</w:t>
      </w:r>
      <w:r w:rsidR="000E16CD">
        <w:t>2</w:t>
      </w:r>
      <w:r w:rsidR="00F56D1F">
        <w:t xml:space="preserve"> ПДК</w:t>
      </w:r>
      <w:r w:rsidR="000E16CD">
        <w:t xml:space="preserve">. </w:t>
      </w:r>
      <w:r w:rsidR="00934E10">
        <w:t>С</w:t>
      </w:r>
      <w:r w:rsidR="00A669D7">
        <w:t>одержание в воздухе</w:t>
      </w:r>
      <w:r w:rsidR="00B02FBF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0E16CD">
      <w:pPr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="006D2FC8"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61AD8">
        <w:rPr>
          <w:b/>
          <w:i/>
        </w:rPr>
        <w:t>1</w:t>
      </w:r>
      <w:r w:rsidR="0070069E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1149">
        <w:rPr>
          <w:b/>
          <w:i/>
        </w:rPr>
        <w:t>1</w:t>
      </w:r>
      <w:r w:rsidR="0070069E">
        <w:rPr>
          <w:b/>
          <w:i/>
        </w:rPr>
        <w:t>6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41149" w:rsidP="00CC0D0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r w:rsidR="00161AD8">
        <w:t xml:space="preserve">в воздухе </w:t>
      </w:r>
      <w:r w:rsidR="0070069E">
        <w:t>Гомеля</w:t>
      </w:r>
      <w:r w:rsidR="0070069E">
        <w:t>,</w:t>
      </w:r>
      <w:r w:rsidR="0070069E">
        <w:t xml:space="preserve"> </w:t>
      </w:r>
      <w:r w:rsidR="004A7001">
        <w:t xml:space="preserve">Могилева, </w:t>
      </w:r>
      <w:r w:rsidR="0070069E">
        <w:t xml:space="preserve">Минска, </w:t>
      </w:r>
      <w:r w:rsidR="0070069E">
        <w:t>Новополоцка,</w:t>
      </w:r>
      <w:r w:rsidR="0070069E" w:rsidRPr="000E16CD">
        <w:t xml:space="preserve"> </w:t>
      </w:r>
      <w:r w:rsidR="004A7001">
        <w:t xml:space="preserve">на станции фонового мониторинга в Березинском заповеднике, </w:t>
      </w:r>
      <w:r w:rsidR="00594A90">
        <w:t xml:space="preserve">Гродно и </w:t>
      </w:r>
      <w:r w:rsidR="00594A90">
        <w:t xml:space="preserve">Бреста </w:t>
      </w:r>
      <w:r w:rsidR="00AC517D">
        <w:t>варьировались в диапазоне 0,</w:t>
      </w:r>
      <w:r w:rsidR="00FE700A">
        <w:t>0</w:t>
      </w:r>
      <w:r w:rsidR="00594A90">
        <w:t>1</w:t>
      </w:r>
      <w:r w:rsidR="006B6FBB">
        <w:t xml:space="preserve"> </w:t>
      </w:r>
      <w:r w:rsidR="00AC517D">
        <w:t>– 0,</w:t>
      </w:r>
      <w:r w:rsidR="00594A90">
        <w:t>8</w:t>
      </w:r>
      <w:r w:rsidR="003672F6">
        <w:t xml:space="preserve"> </w:t>
      </w:r>
      <w:r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594A90">
        <w:t>5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61AD8">
        <w:rPr>
          <w:b/>
          <w:i/>
        </w:rPr>
        <w:t>1</w:t>
      </w:r>
      <w:r w:rsidR="0070069E">
        <w:rPr>
          <w:b/>
          <w:i/>
        </w:rPr>
        <w:t>5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26229</wp:posOffset>
            </wp:positionV>
            <wp:extent cx="6042991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15.06.25 01:00</c:v>
                </c:pt>
                <c:pt idx="1">
                  <c:v>15.06.25 02:00</c:v>
                </c:pt>
                <c:pt idx="2">
                  <c:v>15.06.25 03:00</c:v>
                </c:pt>
                <c:pt idx="3">
                  <c:v>15.06.25 04:00</c:v>
                </c:pt>
                <c:pt idx="4">
                  <c:v>15.06.25 05:00</c:v>
                </c:pt>
                <c:pt idx="5">
                  <c:v>15.06.25 06:00</c:v>
                </c:pt>
                <c:pt idx="6">
                  <c:v>15.06.25 07:00</c:v>
                </c:pt>
                <c:pt idx="7">
                  <c:v>15.06.25 08:00</c:v>
                </c:pt>
                <c:pt idx="8">
                  <c:v>15.06.25 09:00</c:v>
                </c:pt>
                <c:pt idx="9">
                  <c:v>15.06.25 10:00</c:v>
                </c:pt>
                <c:pt idx="10">
                  <c:v>15.06.25 11:00</c:v>
                </c:pt>
                <c:pt idx="11">
                  <c:v>15.06.25 12:00</c:v>
                </c:pt>
                <c:pt idx="12">
                  <c:v>15.06.25 13:00</c:v>
                </c:pt>
                <c:pt idx="13">
                  <c:v>15.06.25 14:00</c:v>
                </c:pt>
                <c:pt idx="14">
                  <c:v>15.06.25 15:00</c:v>
                </c:pt>
                <c:pt idx="15">
                  <c:v>15.06.25 16:00</c:v>
                </c:pt>
                <c:pt idx="16">
                  <c:v>15.06.25 17:00</c:v>
                </c:pt>
                <c:pt idx="17">
                  <c:v>15.06.25 18:00</c:v>
                </c:pt>
                <c:pt idx="18">
                  <c:v>15.06.25 19:00</c:v>
                </c:pt>
                <c:pt idx="19">
                  <c:v>15.06.25 20:00</c:v>
                </c:pt>
                <c:pt idx="20">
                  <c:v>15.06.25 21:00</c:v>
                </c:pt>
                <c:pt idx="21">
                  <c:v>15.06.25 22:00</c:v>
                </c:pt>
                <c:pt idx="22">
                  <c:v>15.06.25 23:00</c:v>
                </c:pt>
                <c:pt idx="23">
                  <c:v>16.06.25 00:00</c:v>
                </c:pt>
                <c:pt idx="24">
                  <c:v>16.06.25 01:00</c:v>
                </c:pt>
                <c:pt idx="25">
                  <c:v>16.06.25 02:00</c:v>
                </c:pt>
                <c:pt idx="26">
                  <c:v>16.06.25 03:00</c:v>
                </c:pt>
                <c:pt idx="27">
                  <c:v>16.06.25 04:00</c:v>
                </c:pt>
                <c:pt idx="28">
                  <c:v>16.06.25 05:00</c:v>
                </c:pt>
                <c:pt idx="29">
                  <c:v>16.06.25 07:00</c:v>
                </c:pt>
                <c:pt idx="30">
                  <c:v>16.06.25 08:00</c:v>
                </c:pt>
                <c:pt idx="31">
                  <c:v>16.06.25 09:00</c:v>
                </c:pt>
                <c:pt idx="32">
                  <c:v>16.06.25 10:00</c:v>
                </c:pt>
                <c:pt idx="33">
                  <c:v>16.06.25 11:00</c:v>
                </c:pt>
                <c:pt idx="34">
                  <c:v>16.06.25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1.8839999999999999E-2</c:v>
                </c:pt>
                <c:pt idx="1">
                  <c:v>1.0320000000000001E-2</c:v>
                </c:pt>
                <c:pt idx="2">
                  <c:v>6.28E-3</c:v>
                </c:pt>
                <c:pt idx="3">
                  <c:v>1.0880000000000001E-2</c:v>
                </c:pt>
                <c:pt idx="4">
                  <c:v>1.0160000000000001E-2</c:v>
                </c:pt>
                <c:pt idx="5">
                  <c:v>8.0000000000000002E-3</c:v>
                </c:pt>
                <c:pt idx="6">
                  <c:v>1.132E-2</c:v>
                </c:pt>
                <c:pt idx="7">
                  <c:v>5.96E-3</c:v>
                </c:pt>
                <c:pt idx="8">
                  <c:v>1.0039999999999999E-2</c:v>
                </c:pt>
                <c:pt idx="9">
                  <c:v>9.4399999999999987E-3</c:v>
                </c:pt>
                <c:pt idx="10">
                  <c:v>9.7599999999999996E-3</c:v>
                </c:pt>
                <c:pt idx="11">
                  <c:v>6.96E-3</c:v>
                </c:pt>
                <c:pt idx="12">
                  <c:v>9.0799999999999995E-3</c:v>
                </c:pt>
                <c:pt idx="13">
                  <c:v>9.1599999999999997E-3</c:v>
                </c:pt>
                <c:pt idx="14">
                  <c:v>7.8799999999999999E-3</c:v>
                </c:pt>
                <c:pt idx="15">
                  <c:v>1.0919999999999999E-2</c:v>
                </c:pt>
                <c:pt idx="16">
                  <c:v>1.0800000000000001E-2</c:v>
                </c:pt>
                <c:pt idx="17">
                  <c:v>1.044E-2</c:v>
                </c:pt>
                <c:pt idx="18">
                  <c:v>1.452E-2</c:v>
                </c:pt>
                <c:pt idx="19">
                  <c:v>1.9480000000000001E-2</c:v>
                </c:pt>
                <c:pt idx="20">
                  <c:v>3.5400000000000001E-2</c:v>
                </c:pt>
                <c:pt idx="21">
                  <c:v>7.9920000000000005E-2</c:v>
                </c:pt>
                <c:pt idx="22">
                  <c:v>0.12012</c:v>
                </c:pt>
                <c:pt idx="23">
                  <c:v>0.124</c:v>
                </c:pt>
                <c:pt idx="24">
                  <c:v>9.5319999999999988E-2</c:v>
                </c:pt>
                <c:pt idx="25">
                  <c:v>6.5640000000000004E-2</c:v>
                </c:pt>
                <c:pt idx="26">
                  <c:v>4.2079999999999999E-2</c:v>
                </c:pt>
                <c:pt idx="27">
                  <c:v>1.6840000000000001E-2</c:v>
                </c:pt>
                <c:pt idx="28">
                  <c:v>1.32E-2</c:v>
                </c:pt>
                <c:pt idx="29">
                  <c:v>2.5920000000000002E-2</c:v>
                </c:pt>
                <c:pt idx="30">
                  <c:v>3.644E-2</c:v>
                </c:pt>
                <c:pt idx="31">
                  <c:v>6.2E-2</c:v>
                </c:pt>
                <c:pt idx="32">
                  <c:v>3.9439999999999996E-2</c:v>
                </c:pt>
                <c:pt idx="33">
                  <c:v>2.5000000000000001E-2</c:v>
                </c:pt>
                <c:pt idx="34">
                  <c:v>2.308E-2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15.06.25 01:00</c:v>
                </c:pt>
                <c:pt idx="1">
                  <c:v>15.06.25 02:00</c:v>
                </c:pt>
                <c:pt idx="2">
                  <c:v>15.06.25 03:00</c:v>
                </c:pt>
                <c:pt idx="3">
                  <c:v>15.06.25 04:00</c:v>
                </c:pt>
                <c:pt idx="4">
                  <c:v>15.06.25 05:00</c:v>
                </c:pt>
                <c:pt idx="5">
                  <c:v>15.06.25 06:00</c:v>
                </c:pt>
                <c:pt idx="6">
                  <c:v>15.06.25 07:00</c:v>
                </c:pt>
                <c:pt idx="7">
                  <c:v>15.06.25 08:00</c:v>
                </c:pt>
                <c:pt idx="8">
                  <c:v>15.06.25 09:00</c:v>
                </c:pt>
                <c:pt idx="9">
                  <c:v>15.06.25 10:00</c:v>
                </c:pt>
                <c:pt idx="10">
                  <c:v>15.06.25 11:00</c:v>
                </c:pt>
                <c:pt idx="11">
                  <c:v>15.06.25 12:00</c:v>
                </c:pt>
                <c:pt idx="12">
                  <c:v>15.06.25 13:00</c:v>
                </c:pt>
                <c:pt idx="13">
                  <c:v>15.06.25 14:00</c:v>
                </c:pt>
                <c:pt idx="14">
                  <c:v>15.06.25 15:00</c:v>
                </c:pt>
                <c:pt idx="15">
                  <c:v>15.06.25 16:00</c:v>
                </c:pt>
                <c:pt idx="16">
                  <c:v>15.06.25 17:00</c:v>
                </c:pt>
                <c:pt idx="17">
                  <c:v>15.06.25 18:00</c:v>
                </c:pt>
                <c:pt idx="18">
                  <c:v>15.06.25 19:00</c:v>
                </c:pt>
                <c:pt idx="19">
                  <c:v>15.06.25 20:00</c:v>
                </c:pt>
                <c:pt idx="20">
                  <c:v>15.06.25 21:00</c:v>
                </c:pt>
                <c:pt idx="21">
                  <c:v>15.06.25 22:00</c:v>
                </c:pt>
                <c:pt idx="22">
                  <c:v>15.06.25 23:00</c:v>
                </c:pt>
                <c:pt idx="23">
                  <c:v>16.06.25 00:00</c:v>
                </c:pt>
                <c:pt idx="24">
                  <c:v>16.06.25 01:00</c:v>
                </c:pt>
                <c:pt idx="25">
                  <c:v>16.06.25 02:00</c:v>
                </c:pt>
                <c:pt idx="26">
                  <c:v>16.06.25 03:00</c:v>
                </c:pt>
                <c:pt idx="27">
                  <c:v>16.06.25 04:00</c:v>
                </c:pt>
                <c:pt idx="28">
                  <c:v>16.06.25 05:00</c:v>
                </c:pt>
                <c:pt idx="29">
                  <c:v>16.06.25 07:00</c:v>
                </c:pt>
                <c:pt idx="30">
                  <c:v>16.06.25 08:00</c:v>
                </c:pt>
                <c:pt idx="31">
                  <c:v>16.06.25 09:00</c:v>
                </c:pt>
                <c:pt idx="32">
                  <c:v>16.06.25 10:00</c:v>
                </c:pt>
                <c:pt idx="33">
                  <c:v>16.06.25 11:00</c:v>
                </c:pt>
                <c:pt idx="34">
                  <c:v>16.06.25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2.7666000000000003E-2</c:v>
                </c:pt>
                <c:pt idx="1">
                  <c:v>2.47E-2</c:v>
                </c:pt>
                <c:pt idx="2">
                  <c:v>2.4080000000000001E-2</c:v>
                </c:pt>
                <c:pt idx="3">
                  <c:v>2.4274E-2</c:v>
                </c:pt>
                <c:pt idx="4">
                  <c:v>2.4875999999999999E-2</c:v>
                </c:pt>
                <c:pt idx="5">
                  <c:v>2.4666E-2</c:v>
                </c:pt>
                <c:pt idx="6">
                  <c:v>2.5939999999999998E-2</c:v>
                </c:pt>
                <c:pt idx="7">
                  <c:v>2.3436000000000002E-2</c:v>
                </c:pt>
                <c:pt idx="8">
                  <c:v>2.4063999999999999E-2</c:v>
                </c:pt>
                <c:pt idx="9">
                  <c:v>2.5545999999999999E-2</c:v>
                </c:pt>
                <c:pt idx="10">
                  <c:v>2.7045999999999997E-2</c:v>
                </c:pt>
                <c:pt idx="11">
                  <c:v>2.7466000000000001E-2</c:v>
                </c:pt>
                <c:pt idx="12">
                  <c:v>2.7375999999999998E-2</c:v>
                </c:pt>
                <c:pt idx="13">
                  <c:v>2.8346E-2</c:v>
                </c:pt>
                <c:pt idx="14">
                  <c:v>2.972E-2</c:v>
                </c:pt>
                <c:pt idx="15">
                  <c:v>3.2379999999999999E-2</c:v>
                </c:pt>
                <c:pt idx="16">
                  <c:v>2.9524000000000002E-2</c:v>
                </c:pt>
                <c:pt idx="17">
                  <c:v>2.6636E-2</c:v>
                </c:pt>
                <c:pt idx="18">
                  <c:v>2.8346E-2</c:v>
                </c:pt>
                <c:pt idx="19">
                  <c:v>3.1995999999999997E-2</c:v>
                </c:pt>
                <c:pt idx="20">
                  <c:v>3.3545999999999999E-2</c:v>
                </c:pt>
                <c:pt idx="21">
                  <c:v>4.0689999999999997E-2</c:v>
                </c:pt>
                <c:pt idx="22">
                  <c:v>4.2119999999999998E-2</c:v>
                </c:pt>
                <c:pt idx="23">
                  <c:v>4.4445999999999999E-2</c:v>
                </c:pt>
                <c:pt idx="24">
                  <c:v>3.7384000000000001E-2</c:v>
                </c:pt>
                <c:pt idx="25">
                  <c:v>3.2166E-2</c:v>
                </c:pt>
                <c:pt idx="26">
                  <c:v>2.5789999999999997E-2</c:v>
                </c:pt>
                <c:pt idx="27">
                  <c:v>2.0400000000000001E-2</c:v>
                </c:pt>
                <c:pt idx="28">
                  <c:v>2.0375999999999998E-2</c:v>
                </c:pt>
                <c:pt idx="29">
                  <c:v>2.1825999999999998E-2</c:v>
                </c:pt>
                <c:pt idx="30">
                  <c:v>2.3864E-2</c:v>
                </c:pt>
                <c:pt idx="31">
                  <c:v>2.9504000000000002E-2</c:v>
                </c:pt>
                <c:pt idx="32">
                  <c:v>2.6575999999999999E-2</c:v>
                </c:pt>
                <c:pt idx="33">
                  <c:v>2.2680000000000002E-2</c:v>
                </c:pt>
                <c:pt idx="34">
                  <c:v>2.2749999999999999E-2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15.06.25 01:00</c:v>
                </c:pt>
                <c:pt idx="1">
                  <c:v>15.06.25 02:00</c:v>
                </c:pt>
                <c:pt idx="2">
                  <c:v>15.06.25 03:00</c:v>
                </c:pt>
                <c:pt idx="3">
                  <c:v>15.06.25 04:00</c:v>
                </c:pt>
                <c:pt idx="4">
                  <c:v>15.06.25 05:00</c:v>
                </c:pt>
                <c:pt idx="5">
                  <c:v>15.06.25 06:00</c:v>
                </c:pt>
                <c:pt idx="6">
                  <c:v>15.06.25 07:00</c:v>
                </c:pt>
                <c:pt idx="7">
                  <c:v>15.06.25 08:00</c:v>
                </c:pt>
                <c:pt idx="8">
                  <c:v>15.06.25 09:00</c:v>
                </c:pt>
                <c:pt idx="9">
                  <c:v>15.06.25 10:00</c:v>
                </c:pt>
                <c:pt idx="10">
                  <c:v>15.06.25 11:00</c:v>
                </c:pt>
                <c:pt idx="11">
                  <c:v>15.06.25 12:00</c:v>
                </c:pt>
                <c:pt idx="12">
                  <c:v>15.06.25 13:00</c:v>
                </c:pt>
                <c:pt idx="13">
                  <c:v>15.06.25 14:00</c:v>
                </c:pt>
                <c:pt idx="14">
                  <c:v>15.06.25 15:00</c:v>
                </c:pt>
                <c:pt idx="15">
                  <c:v>15.06.25 16:00</c:v>
                </c:pt>
                <c:pt idx="16">
                  <c:v>15.06.25 17:00</c:v>
                </c:pt>
                <c:pt idx="17">
                  <c:v>15.06.25 18:00</c:v>
                </c:pt>
                <c:pt idx="18">
                  <c:v>15.06.25 19:00</c:v>
                </c:pt>
                <c:pt idx="19">
                  <c:v>15.06.25 20:00</c:v>
                </c:pt>
                <c:pt idx="20">
                  <c:v>15.06.25 21:00</c:v>
                </c:pt>
                <c:pt idx="21">
                  <c:v>15.06.25 22:00</c:v>
                </c:pt>
                <c:pt idx="22">
                  <c:v>15.06.25 23:00</c:v>
                </c:pt>
                <c:pt idx="23">
                  <c:v>16.06.25 00:00</c:v>
                </c:pt>
                <c:pt idx="24">
                  <c:v>16.06.25 01:00</c:v>
                </c:pt>
                <c:pt idx="25">
                  <c:v>16.06.25 02:00</c:v>
                </c:pt>
                <c:pt idx="26">
                  <c:v>16.06.25 03:00</c:v>
                </c:pt>
                <c:pt idx="27">
                  <c:v>16.06.25 04:00</c:v>
                </c:pt>
                <c:pt idx="28">
                  <c:v>16.06.25 05:00</c:v>
                </c:pt>
                <c:pt idx="29">
                  <c:v>16.06.25 07:00</c:v>
                </c:pt>
                <c:pt idx="30">
                  <c:v>16.06.25 08:00</c:v>
                </c:pt>
                <c:pt idx="31">
                  <c:v>16.06.25 09:00</c:v>
                </c:pt>
                <c:pt idx="32">
                  <c:v>16.06.25 10:00</c:v>
                </c:pt>
                <c:pt idx="33">
                  <c:v>16.06.25 11:00</c:v>
                </c:pt>
                <c:pt idx="34">
                  <c:v>16.06.25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2.2920000000000003E-2</c:v>
                </c:pt>
                <c:pt idx="1">
                  <c:v>2.3120000000000002E-2</c:v>
                </c:pt>
                <c:pt idx="2">
                  <c:v>2.3359999999999999E-2</c:v>
                </c:pt>
                <c:pt idx="3">
                  <c:v>2.3579999999999997E-2</c:v>
                </c:pt>
                <c:pt idx="4">
                  <c:v>2.3480000000000001E-2</c:v>
                </c:pt>
                <c:pt idx="5">
                  <c:v>2.3559999999999998E-2</c:v>
                </c:pt>
                <c:pt idx="6">
                  <c:v>2.3600000000000003E-2</c:v>
                </c:pt>
                <c:pt idx="7">
                  <c:v>2.3600000000000003E-2</c:v>
                </c:pt>
                <c:pt idx="8">
                  <c:v>2.3859999999999999E-2</c:v>
                </c:pt>
                <c:pt idx="9">
                  <c:v>2.3640000000000001E-2</c:v>
                </c:pt>
                <c:pt idx="10">
                  <c:v>2.3300000000000001E-2</c:v>
                </c:pt>
                <c:pt idx="11">
                  <c:v>2.332E-2</c:v>
                </c:pt>
                <c:pt idx="12">
                  <c:v>2.3219999999999998E-2</c:v>
                </c:pt>
                <c:pt idx="13">
                  <c:v>2.3260000000000003E-2</c:v>
                </c:pt>
                <c:pt idx="14">
                  <c:v>2.3379999999999998E-2</c:v>
                </c:pt>
                <c:pt idx="15">
                  <c:v>2.3379999999999998E-2</c:v>
                </c:pt>
                <c:pt idx="16">
                  <c:v>2.3379999999999998E-2</c:v>
                </c:pt>
                <c:pt idx="17">
                  <c:v>2.3460000000000002E-2</c:v>
                </c:pt>
                <c:pt idx="18">
                  <c:v>2.3300000000000001E-2</c:v>
                </c:pt>
                <c:pt idx="19">
                  <c:v>2.3480000000000001E-2</c:v>
                </c:pt>
                <c:pt idx="20">
                  <c:v>2.316E-2</c:v>
                </c:pt>
                <c:pt idx="21">
                  <c:v>2.3559999999999998E-2</c:v>
                </c:pt>
                <c:pt idx="22">
                  <c:v>2.334E-2</c:v>
                </c:pt>
                <c:pt idx="23">
                  <c:v>2.3359999999999999E-2</c:v>
                </c:pt>
                <c:pt idx="24">
                  <c:v>2.366E-2</c:v>
                </c:pt>
                <c:pt idx="25">
                  <c:v>2.35E-2</c:v>
                </c:pt>
                <c:pt idx="26">
                  <c:v>2.3440000000000003E-2</c:v>
                </c:pt>
                <c:pt idx="27">
                  <c:v>2.366E-2</c:v>
                </c:pt>
                <c:pt idx="28">
                  <c:v>2.3600000000000003E-2</c:v>
                </c:pt>
                <c:pt idx="29">
                  <c:v>2.3559999999999998E-2</c:v>
                </c:pt>
                <c:pt idx="30">
                  <c:v>2.376E-2</c:v>
                </c:pt>
                <c:pt idx="31">
                  <c:v>2.3719999999999998E-2</c:v>
                </c:pt>
                <c:pt idx="32">
                  <c:v>2.392E-2</c:v>
                </c:pt>
                <c:pt idx="33">
                  <c:v>2.3699999999999999E-2</c:v>
                </c:pt>
                <c:pt idx="34">
                  <c:v>2.3460000000000002E-2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63392"/>
        <c:axId val="84764928"/>
      </c:lineChart>
      <c:catAx>
        <c:axId val="8476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7649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764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7633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8560"/>
        <c:axId val="31620096"/>
      </c:barChart>
      <c:catAx>
        <c:axId val="31618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620096"/>
        <c:crosses val="autoZero"/>
        <c:auto val="1"/>
        <c:lblAlgn val="ctr"/>
        <c:lblOffset val="100"/>
        <c:noMultiLvlLbl val="0"/>
      </c:catAx>
      <c:valAx>
        <c:axId val="316200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185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807248430454393"/>
          <c:y val="2.0970268166811908E-2"/>
          <c:w val="0.44051530111496112"/>
          <c:h val="0.959146182448347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2BD4C5-F5EF-4C45-88C9-4356038F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2025-01-08T09:56:00Z</cp:lastPrinted>
  <dcterms:created xsi:type="dcterms:W3CDTF">2025-06-16T09:28:00Z</dcterms:created>
  <dcterms:modified xsi:type="dcterms:W3CDTF">2025-06-16T09:41:00Z</dcterms:modified>
</cp:coreProperties>
</file>