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91C91">
        <w:t>2</w:t>
      </w:r>
      <w:r>
        <w:t xml:space="preserve"> </w:t>
      </w:r>
      <w:r w:rsidR="009E0932">
        <w:t>дека</w:t>
      </w:r>
      <w:r w:rsidR="00685A76">
        <w:t>бря</w:t>
      </w:r>
      <w:r>
        <w:t xml:space="preserve"> и в первой половине дня </w:t>
      </w:r>
      <w:r w:rsidR="00591C91">
        <w:t>3</w:t>
      </w:r>
      <w:r w:rsidR="00322D8D">
        <w:t xml:space="preserve"> </w:t>
      </w:r>
      <w:r w:rsidR="009E0932">
        <w:t>дека</w:t>
      </w:r>
      <w:r>
        <w:t>бря,</w:t>
      </w:r>
      <w:r w:rsidR="001E5DFF">
        <w:t xml:space="preserve"> </w:t>
      </w:r>
      <w:r w:rsidR="00591C91">
        <w:t>с</w:t>
      </w:r>
      <w:r w:rsidR="00AD3E19">
        <w:t>одержание в воздухе</w:t>
      </w:r>
      <w:r w:rsidR="00B163A1">
        <w:t xml:space="preserve"> </w:t>
      </w:r>
      <w:r w:rsidR="00591C91">
        <w:br/>
      </w:r>
      <w:r w:rsidR="00F0429D">
        <w:t xml:space="preserve">азота оксида, </w:t>
      </w:r>
      <w:r w:rsidR="00591C91">
        <w:t>азота диоксида</w:t>
      </w:r>
      <w:r w:rsidR="00591C91">
        <w:t>,</w:t>
      </w:r>
      <w:r w:rsidR="00591C91">
        <w:t xml:space="preserve"> </w:t>
      </w:r>
      <w:r w:rsidR="009E0932">
        <w:t>углерода оксида,</w:t>
      </w:r>
      <w:r w:rsidR="00F0429D">
        <w:t xml:space="preserve"> </w:t>
      </w:r>
      <w:r w:rsidR="00AD3E19">
        <w:t>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591C91">
        <w:rPr>
          <w:b/>
          <w:i/>
        </w:rPr>
        <w:t>2</w:t>
      </w:r>
      <w:r w:rsidR="00B163A1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591C91">
        <w:rPr>
          <w:b/>
          <w:i/>
        </w:rPr>
        <w:t>3</w:t>
      </w:r>
      <w:r w:rsidR="00F0429D">
        <w:rPr>
          <w:b/>
          <w:i/>
        </w:rPr>
        <w:t xml:space="preserve"> </w:t>
      </w:r>
      <w:r w:rsidR="009E0932">
        <w:rPr>
          <w:b/>
          <w:i/>
        </w:rPr>
        <w:t>декабря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  <w:bookmarkStart w:id="0" w:name="_GoBack"/>
      <w:bookmarkEnd w:id="0"/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E60359">
        <w:t xml:space="preserve"> </w:t>
      </w:r>
      <w:r w:rsidR="007E69BA">
        <w:t>в воздухе</w:t>
      </w:r>
      <w:r w:rsidR="00AF7F1D">
        <w:t xml:space="preserve"> </w:t>
      </w:r>
      <w:r w:rsidR="00791411">
        <w:t>была Могилева</w:t>
      </w:r>
      <w:r w:rsidR="00591C91">
        <w:t>,</w:t>
      </w:r>
      <w:r w:rsidR="00591C91" w:rsidRPr="00591C91">
        <w:t xml:space="preserve"> </w:t>
      </w:r>
      <w:r w:rsidR="00591C91">
        <w:t>Жлобина,</w:t>
      </w:r>
      <w:r w:rsidR="00791411">
        <w:t xml:space="preserve"> </w:t>
      </w:r>
      <w:r w:rsidR="00591C91">
        <w:t>Гродно,</w:t>
      </w:r>
      <w:r w:rsidR="00591C91">
        <w:t xml:space="preserve"> Новополоцка,</w:t>
      </w:r>
      <w:r w:rsidR="00591C91">
        <w:t xml:space="preserve"> Минска</w:t>
      </w:r>
      <w:r w:rsidR="00591C91">
        <w:t>,</w:t>
      </w:r>
      <w:r w:rsidR="00591C91">
        <w:t xml:space="preserve"> </w:t>
      </w:r>
      <w:r w:rsidR="00591C91">
        <w:t xml:space="preserve">Полоцка </w:t>
      </w:r>
      <w:r w:rsidR="009E0932">
        <w:t xml:space="preserve">и </w:t>
      </w:r>
      <w:r w:rsidR="002C32CD">
        <w:t>Бреста</w:t>
      </w:r>
      <w:r w:rsidR="00B163A1">
        <w:t xml:space="preserve"> </w:t>
      </w:r>
      <w:r w:rsidR="006804C4" w:rsidRPr="00B85227">
        <w:t>варьировались в диапазоне 0,</w:t>
      </w:r>
      <w:r w:rsidR="00591C91">
        <w:t>1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591C91">
        <w:t>5</w:t>
      </w:r>
      <w:r w:rsidR="00207427">
        <w:t xml:space="preserve"> </w:t>
      </w:r>
      <w:r w:rsidR="006804C4" w:rsidRPr="00B85227">
        <w:t>ПДК.</w:t>
      </w:r>
    </w:p>
    <w:p w:rsidR="00AD3E19" w:rsidRDefault="00AD3E19" w:rsidP="00AD3E19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A34C0E">
        <w:t xml:space="preserve"> </w:t>
      </w:r>
      <w:r w:rsidR="009E0932">
        <w:t xml:space="preserve">составляла </w:t>
      </w:r>
      <w:r w:rsidR="00B163A1">
        <w:t>0,</w:t>
      </w:r>
      <w:r w:rsidR="00591C91">
        <w:t>9</w:t>
      </w:r>
      <w:r w:rsidR="00A34C0E">
        <w:t xml:space="preserve"> ПДК</w:t>
      </w:r>
      <w:r w:rsidR="00591C91">
        <w:t>,</w:t>
      </w:r>
      <w:r w:rsidR="00591C91" w:rsidRPr="00591C91">
        <w:t xml:space="preserve"> </w:t>
      </w:r>
      <w:r w:rsidR="00591C91">
        <w:t xml:space="preserve">в воздухе Минска </w:t>
      </w:r>
      <w:r w:rsidR="00591C91">
        <w:br/>
      </w:r>
      <w:r w:rsidR="00591C91">
        <w:t>(в районе микрорайона «Уручье»)</w:t>
      </w:r>
      <w:r w:rsidR="00591C91">
        <w:t xml:space="preserve"> – 0,5 ПДК</w:t>
      </w:r>
      <w:r>
        <w:t>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6035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6E3D62D6" wp14:editId="4405AFC4">
            <wp:simplePos x="0" y="0"/>
            <wp:positionH relativeFrom="column">
              <wp:posOffset>-6709</wp:posOffset>
            </wp:positionH>
            <wp:positionV relativeFrom="paragraph">
              <wp:posOffset>341768</wp:posOffset>
            </wp:positionV>
            <wp:extent cx="5939624" cy="443682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591C91">
        <w:rPr>
          <w:b/>
          <w:i/>
        </w:rPr>
        <w:t>2</w:t>
      </w:r>
      <w:r w:rsidR="00791411">
        <w:rPr>
          <w:b/>
          <w:i/>
        </w:rPr>
        <w:t xml:space="preserve"> </w:t>
      </w:r>
      <w:r w:rsidR="009E0932">
        <w:rPr>
          <w:b/>
          <w:i/>
        </w:rPr>
        <w:t>декабр</w:t>
      </w:r>
      <w:r w:rsidR="000C2534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2CD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9ED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9D1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4CA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4A44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472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ADC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C91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2FDA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52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ECC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37D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932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3A1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B53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27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5DF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29D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02.12.24 01:00</c:v>
                </c:pt>
                <c:pt idx="1">
                  <c:v>02.12.24 02:00</c:v>
                </c:pt>
                <c:pt idx="2">
                  <c:v>02.12.24 03:00</c:v>
                </c:pt>
                <c:pt idx="3">
                  <c:v>02.12.24 04:00</c:v>
                </c:pt>
                <c:pt idx="4">
                  <c:v>02.12.24 05:00</c:v>
                </c:pt>
                <c:pt idx="5">
                  <c:v>02.12.24 06:00</c:v>
                </c:pt>
                <c:pt idx="6">
                  <c:v>02.12.24 07:00</c:v>
                </c:pt>
                <c:pt idx="7">
                  <c:v>02.12.24 08:00</c:v>
                </c:pt>
                <c:pt idx="8">
                  <c:v>02.12.24 09:00</c:v>
                </c:pt>
                <c:pt idx="9">
                  <c:v>02.12.24 10:00</c:v>
                </c:pt>
                <c:pt idx="10">
                  <c:v>02.12.24 11:00</c:v>
                </c:pt>
                <c:pt idx="11">
                  <c:v>02.12.24 12:00</c:v>
                </c:pt>
                <c:pt idx="12">
                  <c:v>02.12.24 13:00</c:v>
                </c:pt>
                <c:pt idx="13">
                  <c:v>02.12.24 14:00</c:v>
                </c:pt>
                <c:pt idx="14">
                  <c:v>02.12.24 15:00</c:v>
                </c:pt>
                <c:pt idx="15">
                  <c:v>02.12.24 16:00</c:v>
                </c:pt>
                <c:pt idx="16">
                  <c:v>02.12.24 17:00</c:v>
                </c:pt>
                <c:pt idx="17">
                  <c:v>02.12.24 18:00</c:v>
                </c:pt>
                <c:pt idx="18">
                  <c:v>02.12.24 19:00</c:v>
                </c:pt>
                <c:pt idx="19">
                  <c:v>02.12.24 20:00</c:v>
                </c:pt>
                <c:pt idx="20">
                  <c:v>02.12.24 21:00</c:v>
                </c:pt>
                <c:pt idx="21">
                  <c:v>02.12.24 22:00</c:v>
                </c:pt>
                <c:pt idx="22">
                  <c:v>02.12.24 23:00</c:v>
                </c:pt>
                <c:pt idx="23">
                  <c:v>03.12.24 00:00</c:v>
                </c:pt>
                <c:pt idx="24">
                  <c:v>03.12.24 01:00</c:v>
                </c:pt>
                <c:pt idx="25">
                  <c:v>03.12.24 02:00</c:v>
                </c:pt>
                <c:pt idx="26">
                  <c:v>03.12.24 03:00</c:v>
                </c:pt>
                <c:pt idx="27">
                  <c:v>03.12.24 04:00</c:v>
                </c:pt>
                <c:pt idx="28">
                  <c:v>03.12.24 05:00</c:v>
                </c:pt>
                <c:pt idx="29">
                  <c:v>03.12.24 07:00</c:v>
                </c:pt>
                <c:pt idx="30">
                  <c:v>03.12.24 08:00</c:v>
                </c:pt>
                <c:pt idx="31">
                  <c:v>03.12.24 09:00</c:v>
                </c:pt>
                <c:pt idx="32">
                  <c:v>03.12.24 10:00</c:v>
                </c:pt>
                <c:pt idx="33">
                  <c:v>03.12.24 11:00</c:v>
                </c:pt>
                <c:pt idx="34">
                  <c:v>03.12.24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2.8062500000000001E-2</c:v>
                </c:pt>
                <c:pt idx="1">
                  <c:v>2.73125E-2</c:v>
                </c:pt>
                <c:pt idx="2">
                  <c:v>6.687499999999999E-2</c:v>
                </c:pt>
                <c:pt idx="3">
                  <c:v>8.7062500000000001E-2</c:v>
                </c:pt>
                <c:pt idx="4">
                  <c:v>8.156250000000001E-2</c:v>
                </c:pt>
                <c:pt idx="5">
                  <c:v>8.4624999999999992E-2</c:v>
                </c:pt>
                <c:pt idx="6">
                  <c:v>8.61875E-2</c:v>
                </c:pt>
                <c:pt idx="7">
                  <c:v>7.6312500000000005E-2</c:v>
                </c:pt>
                <c:pt idx="8">
                  <c:v>7.2312500000000002E-2</c:v>
                </c:pt>
                <c:pt idx="9">
                  <c:v>6.25E-2</c:v>
                </c:pt>
                <c:pt idx="10">
                  <c:v>7.7124999999999999E-2</c:v>
                </c:pt>
                <c:pt idx="11">
                  <c:v>8.6624999999999994E-2</c:v>
                </c:pt>
                <c:pt idx="12">
                  <c:v>9.0499999999999997E-2</c:v>
                </c:pt>
                <c:pt idx="13">
                  <c:v>8.7624999999999995E-2</c:v>
                </c:pt>
                <c:pt idx="14">
                  <c:v>8.9499999999999996E-2</c:v>
                </c:pt>
                <c:pt idx="15">
                  <c:v>0.10687500000000001</c:v>
                </c:pt>
                <c:pt idx="16">
                  <c:v>0.106125</c:v>
                </c:pt>
                <c:pt idx="17">
                  <c:v>0.1053125</c:v>
                </c:pt>
                <c:pt idx="18">
                  <c:v>0.1290625</c:v>
                </c:pt>
                <c:pt idx="19">
                  <c:v>0.13418749999999999</c:v>
                </c:pt>
                <c:pt idx="20">
                  <c:v>0.13881250000000001</c:v>
                </c:pt>
                <c:pt idx="21">
                  <c:v>0.14406250000000001</c:v>
                </c:pt>
                <c:pt idx="22">
                  <c:v>0.15125</c:v>
                </c:pt>
                <c:pt idx="23">
                  <c:v>0.16550000000000001</c:v>
                </c:pt>
                <c:pt idx="24">
                  <c:v>0.17706249999999998</c:v>
                </c:pt>
                <c:pt idx="25">
                  <c:v>0.20212500000000003</c:v>
                </c:pt>
                <c:pt idx="26">
                  <c:v>0.19843749999999999</c:v>
                </c:pt>
                <c:pt idx="27">
                  <c:v>0.20237500000000003</c:v>
                </c:pt>
                <c:pt idx="28">
                  <c:v>0.20074999999999998</c:v>
                </c:pt>
                <c:pt idx="29">
                  <c:v>0.16993750000000002</c:v>
                </c:pt>
                <c:pt idx="30">
                  <c:v>0.13400000000000001</c:v>
                </c:pt>
                <c:pt idx="31">
                  <c:v>0.11200000000000002</c:v>
                </c:pt>
                <c:pt idx="32">
                  <c:v>8.0937499999999996E-2</c:v>
                </c:pt>
                <c:pt idx="33">
                  <c:v>8.1625000000000003E-2</c:v>
                </c:pt>
                <c:pt idx="34">
                  <c:v>8.3250000000000005E-2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02.12.24 01:00</c:v>
                </c:pt>
                <c:pt idx="1">
                  <c:v>02.12.24 02:00</c:v>
                </c:pt>
                <c:pt idx="2">
                  <c:v>02.12.24 03:00</c:v>
                </c:pt>
                <c:pt idx="3">
                  <c:v>02.12.24 04:00</c:v>
                </c:pt>
                <c:pt idx="4">
                  <c:v>02.12.24 05:00</c:v>
                </c:pt>
                <c:pt idx="5">
                  <c:v>02.12.24 06:00</c:v>
                </c:pt>
                <c:pt idx="6">
                  <c:v>02.12.24 07:00</c:v>
                </c:pt>
                <c:pt idx="7">
                  <c:v>02.12.24 08:00</c:v>
                </c:pt>
                <c:pt idx="8">
                  <c:v>02.12.24 09:00</c:v>
                </c:pt>
                <c:pt idx="9">
                  <c:v>02.12.24 10:00</c:v>
                </c:pt>
                <c:pt idx="10">
                  <c:v>02.12.24 11:00</c:v>
                </c:pt>
                <c:pt idx="11">
                  <c:v>02.12.24 12:00</c:v>
                </c:pt>
                <c:pt idx="12">
                  <c:v>02.12.24 13:00</c:v>
                </c:pt>
                <c:pt idx="13">
                  <c:v>02.12.24 14:00</c:v>
                </c:pt>
                <c:pt idx="14">
                  <c:v>02.12.24 15:00</c:v>
                </c:pt>
                <c:pt idx="15">
                  <c:v>02.12.24 16:00</c:v>
                </c:pt>
                <c:pt idx="16">
                  <c:v>02.12.24 17:00</c:v>
                </c:pt>
                <c:pt idx="17">
                  <c:v>02.12.24 18:00</c:v>
                </c:pt>
                <c:pt idx="18">
                  <c:v>02.12.24 19:00</c:v>
                </c:pt>
                <c:pt idx="19">
                  <c:v>02.12.24 20:00</c:v>
                </c:pt>
                <c:pt idx="20">
                  <c:v>02.12.24 21:00</c:v>
                </c:pt>
                <c:pt idx="21">
                  <c:v>02.12.24 22:00</c:v>
                </c:pt>
                <c:pt idx="22">
                  <c:v>02.12.24 23:00</c:v>
                </c:pt>
                <c:pt idx="23">
                  <c:v>03.12.24 00:00</c:v>
                </c:pt>
                <c:pt idx="24">
                  <c:v>03.12.24 01:00</c:v>
                </c:pt>
                <c:pt idx="25">
                  <c:v>03.12.24 02:00</c:v>
                </c:pt>
                <c:pt idx="26">
                  <c:v>03.12.24 03:00</c:v>
                </c:pt>
                <c:pt idx="27">
                  <c:v>03.12.24 04:00</c:v>
                </c:pt>
                <c:pt idx="28">
                  <c:v>03.12.24 05:00</c:v>
                </c:pt>
                <c:pt idx="29">
                  <c:v>03.12.24 07:00</c:v>
                </c:pt>
                <c:pt idx="30">
                  <c:v>03.12.24 08:00</c:v>
                </c:pt>
                <c:pt idx="31">
                  <c:v>03.12.24 09:00</c:v>
                </c:pt>
                <c:pt idx="32">
                  <c:v>03.12.24 10:00</c:v>
                </c:pt>
                <c:pt idx="33">
                  <c:v>03.12.24 11:00</c:v>
                </c:pt>
                <c:pt idx="34">
                  <c:v>03.12.24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6.3855999999999996E-2</c:v>
                </c:pt>
                <c:pt idx="1">
                  <c:v>6.6203999999999999E-2</c:v>
                </c:pt>
                <c:pt idx="2">
                  <c:v>5.7200000000000001E-2</c:v>
                </c:pt>
                <c:pt idx="3">
                  <c:v>5.3013999999999999E-2</c:v>
                </c:pt>
                <c:pt idx="4">
                  <c:v>5.5689999999999996E-2</c:v>
                </c:pt>
                <c:pt idx="5">
                  <c:v>5.2520000000000004E-2</c:v>
                </c:pt>
                <c:pt idx="6">
                  <c:v>5.1774000000000001E-2</c:v>
                </c:pt>
                <c:pt idx="7">
                  <c:v>5.3746000000000002E-2</c:v>
                </c:pt>
                <c:pt idx="8">
                  <c:v>5.4399999999999997E-2</c:v>
                </c:pt>
                <c:pt idx="9">
                  <c:v>5.4884000000000002E-2</c:v>
                </c:pt>
                <c:pt idx="10">
                  <c:v>5.3455999999999997E-2</c:v>
                </c:pt>
                <c:pt idx="11">
                  <c:v>5.6863999999999998E-2</c:v>
                </c:pt>
                <c:pt idx="12">
                  <c:v>5.3524000000000002E-2</c:v>
                </c:pt>
                <c:pt idx="13">
                  <c:v>5.2025999999999996E-2</c:v>
                </c:pt>
                <c:pt idx="14">
                  <c:v>5.3673999999999999E-2</c:v>
                </c:pt>
                <c:pt idx="15">
                  <c:v>4.6146E-2</c:v>
                </c:pt>
                <c:pt idx="16">
                  <c:v>4.8024000000000004E-2</c:v>
                </c:pt>
                <c:pt idx="17">
                  <c:v>5.7703999999999998E-2</c:v>
                </c:pt>
                <c:pt idx="18">
                  <c:v>4.6649999999999997E-2</c:v>
                </c:pt>
                <c:pt idx="19">
                  <c:v>4.555E-2</c:v>
                </c:pt>
                <c:pt idx="20">
                  <c:v>4.7704000000000003E-2</c:v>
                </c:pt>
                <c:pt idx="21">
                  <c:v>4.5670000000000002E-2</c:v>
                </c:pt>
                <c:pt idx="22">
                  <c:v>4.6086000000000002E-2</c:v>
                </c:pt>
                <c:pt idx="23">
                  <c:v>4.4850000000000001E-2</c:v>
                </c:pt>
                <c:pt idx="24">
                  <c:v>4.3706000000000002E-2</c:v>
                </c:pt>
                <c:pt idx="25">
                  <c:v>4.1966000000000003E-2</c:v>
                </c:pt>
                <c:pt idx="26">
                  <c:v>4.2169999999999999E-2</c:v>
                </c:pt>
                <c:pt idx="27">
                  <c:v>4.1526E-2</c:v>
                </c:pt>
                <c:pt idx="28">
                  <c:v>4.1860000000000001E-2</c:v>
                </c:pt>
                <c:pt idx="29">
                  <c:v>4.3529999999999999E-2</c:v>
                </c:pt>
                <c:pt idx="30">
                  <c:v>4.793E-2</c:v>
                </c:pt>
                <c:pt idx="31">
                  <c:v>5.1436000000000003E-2</c:v>
                </c:pt>
                <c:pt idx="32">
                  <c:v>5.2353999999999998E-2</c:v>
                </c:pt>
                <c:pt idx="33">
                  <c:v>5.1060000000000001E-2</c:v>
                </c:pt>
                <c:pt idx="34">
                  <c:v>5.3025999999999997E-2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02.12.24 01:00</c:v>
                </c:pt>
                <c:pt idx="1">
                  <c:v>02.12.24 02:00</c:v>
                </c:pt>
                <c:pt idx="2">
                  <c:v>02.12.24 03:00</c:v>
                </c:pt>
                <c:pt idx="3">
                  <c:v>02.12.24 04:00</c:v>
                </c:pt>
                <c:pt idx="4">
                  <c:v>02.12.24 05:00</c:v>
                </c:pt>
                <c:pt idx="5">
                  <c:v>02.12.24 06:00</c:v>
                </c:pt>
                <c:pt idx="6">
                  <c:v>02.12.24 07:00</c:v>
                </c:pt>
                <c:pt idx="7">
                  <c:v>02.12.24 08:00</c:v>
                </c:pt>
                <c:pt idx="8">
                  <c:v>02.12.24 09:00</c:v>
                </c:pt>
                <c:pt idx="9">
                  <c:v>02.12.24 10:00</c:v>
                </c:pt>
                <c:pt idx="10">
                  <c:v>02.12.24 11:00</c:v>
                </c:pt>
                <c:pt idx="11">
                  <c:v>02.12.24 12:00</c:v>
                </c:pt>
                <c:pt idx="12">
                  <c:v>02.12.24 13:00</c:v>
                </c:pt>
                <c:pt idx="13">
                  <c:v>02.12.24 14:00</c:v>
                </c:pt>
                <c:pt idx="14">
                  <c:v>02.12.24 15:00</c:v>
                </c:pt>
                <c:pt idx="15">
                  <c:v>02.12.24 16:00</c:v>
                </c:pt>
                <c:pt idx="16">
                  <c:v>02.12.24 17:00</c:v>
                </c:pt>
                <c:pt idx="17">
                  <c:v>02.12.24 18:00</c:v>
                </c:pt>
                <c:pt idx="18">
                  <c:v>02.12.24 19:00</c:v>
                </c:pt>
                <c:pt idx="19">
                  <c:v>02.12.24 20:00</c:v>
                </c:pt>
                <c:pt idx="20">
                  <c:v>02.12.24 21:00</c:v>
                </c:pt>
                <c:pt idx="21">
                  <c:v>02.12.24 22:00</c:v>
                </c:pt>
                <c:pt idx="22">
                  <c:v>02.12.24 23:00</c:v>
                </c:pt>
                <c:pt idx="23">
                  <c:v>03.12.24 00:00</c:v>
                </c:pt>
                <c:pt idx="24">
                  <c:v>03.12.24 01:00</c:v>
                </c:pt>
                <c:pt idx="25">
                  <c:v>03.12.24 02:00</c:v>
                </c:pt>
                <c:pt idx="26">
                  <c:v>03.12.24 03:00</c:v>
                </c:pt>
                <c:pt idx="27">
                  <c:v>03.12.24 04:00</c:v>
                </c:pt>
                <c:pt idx="28">
                  <c:v>03.12.24 05:00</c:v>
                </c:pt>
                <c:pt idx="29">
                  <c:v>03.12.24 07:00</c:v>
                </c:pt>
                <c:pt idx="30">
                  <c:v>03.12.24 08:00</c:v>
                </c:pt>
                <c:pt idx="31">
                  <c:v>03.12.24 09:00</c:v>
                </c:pt>
                <c:pt idx="32">
                  <c:v>03.12.24 10:00</c:v>
                </c:pt>
                <c:pt idx="33">
                  <c:v>03.12.24 11:00</c:v>
                </c:pt>
                <c:pt idx="34">
                  <c:v>03.12.24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3.9759999999999997E-2</c:v>
                </c:pt>
                <c:pt idx="1">
                  <c:v>4.002E-2</c:v>
                </c:pt>
                <c:pt idx="2">
                  <c:v>4.0379999999999999E-2</c:v>
                </c:pt>
                <c:pt idx="3">
                  <c:v>3.984E-2</c:v>
                </c:pt>
                <c:pt idx="4">
                  <c:v>3.9880000000000006E-2</c:v>
                </c:pt>
                <c:pt idx="5">
                  <c:v>0.04</c:v>
                </c:pt>
                <c:pt idx="6">
                  <c:v>3.9799999999999995E-2</c:v>
                </c:pt>
                <c:pt idx="7">
                  <c:v>3.9899999999999998E-2</c:v>
                </c:pt>
                <c:pt idx="8">
                  <c:v>4.0079999999999998E-2</c:v>
                </c:pt>
                <c:pt idx="9">
                  <c:v>4.0379999999999999E-2</c:v>
                </c:pt>
                <c:pt idx="10">
                  <c:v>3.986E-2</c:v>
                </c:pt>
                <c:pt idx="11">
                  <c:v>3.9960000000000002E-2</c:v>
                </c:pt>
                <c:pt idx="12">
                  <c:v>3.968E-2</c:v>
                </c:pt>
                <c:pt idx="13">
                  <c:v>3.9780000000000003E-2</c:v>
                </c:pt>
                <c:pt idx="14">
                  <c:v>3.9880000000000006E-2</c:v>
                </c:pt>
                <c:pt idx="15">
                  <c:v>3.9899999999999998E-2</c:v>
                </c:pt>
                <c:pt idx="16">
                  <c:v>4.0159999999999994E-2</c:v>
                </c:pt>
                <c:pt idx="17">
                  <c:v>3.984E-2</c:v>
                </c:pt>
                <c:pt idx="18">
                  <c:v>3.9759999999999997E-2</c:v>
                </c:pt>
                <c:pt idx="19">
                  <c:v>3.9700000000000006E-2</c:v>
                </c:pt>
                <c:pt idx="20">
                  <c:v>3.9979999999999995E-2</c:v>
                </c:pt>
                <c:pt idx="21">
                  <c:v>0.04</c:v>
                </c:pt>
                <c:pt idx="22">
                  <c:v>4.0079999999999998E-2</c:v>
                </c:pt>
                <c:pt idx="23">
                  <c:v>3.9759999999999997E-2</c:v>
                </c:pt>
                <c:pt idx="24">
                  <c:v>4.0159999999999994E-2</c:v>
                </c:pt>
                <c:pt idx="25">
                  <c:v>4.0159999999999994E-2</c:v>
                </c:pt>
                <c:pt idx="26">
                  <c:v>4.002E-2</c:v>
                </c:pt>
                <c:pt idx="27">
                  <c:v>4.0240000000000005E-2</c:v>
                </c:pt>
                <c:pt idx="28">
                  <c:v>4.0259999999999997E-2</c:v>
                </c:pt>
                <c:pt idx="29">
                  <c:v>4.0280000000000003E-2</c:v>
                </c:pt>
                <c:pt idx="30">
                  <c:v>3.9920000000000004E-2</c:v>
                </c:pt>
                <c:pt idx="31">
                  <c:v>3.9939999999999996E-2</c:v>
                </c:pt>
                <c:pt idx="32">
                  <c:v>4.0340000000000001E-2</c:v>
                </c:pt>
                <c:pt idx="33">
                  <c:v>4.0259999999999997E-2</c:v>
                </c:pt>
                <c:pt idx="34">
                  <c:v>4.054E-2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2449920"/>
        <c:axId val="102596992"/>
      </c:lineChart>
      <c:catAx>
        <c:axId val="102449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25969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2596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24499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682944"/>
        <c:axId val="73684480"/>
      </c:barChart>
      <c:catAx>
        <c:axId val="73682944"/>
        <c:scaling>
          <c:orientation val="minMax"/>
        </c:scaling>
        <c:delete val="1"/>
        <c:axPos val="b"/>
        <c:majorTickMark val="out"/>
        <c:minorTickMark val="none"/>
        <c:tickLblPos val="nextTo"/>
        <c:crossAx val="73684480"/>
        <c:crosses val="autoZero"/>
        <c:auto val="1"/>
        <c:lblAlgn val="ctr"/>
        <c:lblOffset val="100"/>
        <c:noMultiLvlLbl val="0"/>
      </c:catAx>
      <c:valAx>
        <c:axId val="736844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682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448224536992219"/>
          <c:y val="1.3557580823802067E-3"/>
          <c:w val="0.44497176925677451"/>
          <c:h val="0.9799333566250759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D89382-9651-4521-9857-9793CE68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2024-07-22T09:52:00Z</cp:lastPrinted>
  <dcterms:created xsi:type="dcterms:W3CDTF">2024-12-03T09:36:00Z</dcterms:created>
  <dcterms:modified xsi:type="dcterms:W3CDTF">2024-12-03T09:37:00Z</dcterms:modified>
</cp:coreProperties>
</file>